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4DA" w:rsidRPr="002F2FE8" w:rsidRDefault="00066DD6" w:rsidP="00753C61">
      <w:pPr>
        <w:spacing w:after="120"/>
        <w:rPr>
          <w:rFonts w:ascii="Arial" w:hAnsi="Arial" w:cs="Arial"/>
        </w:rPr>
      </w:pPr>
      <w:r>
        <w:rPr>
          <w:rFonts w:ascii="Arial" w:hAnsi="Arial" w:cs="Arial"/>
          <w:noProof/>
          <w:sz w:val="24"/>
          <w:szCs w:val="24"/>
        </w:rPr>
        <mc:AlternateContent>
          <mc:Choice Requires="wps">
            <w:drawing>
              <wp:anchor distT="0" distB="0" distL="114300" distR="114300" simplePos="0" relativeHeight="251666432" behindDoc="0" locked="0" layoutInCell="1" allowOverlap="1">
                <wp:simplePos x="0" y="0"/>
                <wp:positionH relativeFrom="column">
                  <wp:posOffset>-177800</wp:posOffset>
                </wp:positionH>
                <wp:positionV relativeFrom="paragraph">
                  <wp:posOffset>-117475</wp:posOffset>
                </wp:positionV>
                <wp:extent cx="6820535" cy="56261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562610"/>
                        </a:xfrm>
                        <a:prstGeom prst="rect">
                          <a:avLst/>
                        </a:prstGeom>
                        <a:solidFill>
                          <a:srgbClr val="006000"/>
                        </a:solidFill>
                        <a:ln w="9525">
                          <a:solidFill>
                            <a:srgbClr val="000000"/>
                          </a:solidFill>
                          <a:miter lim="800000"/>
                          <a:headEnd/>
                          <a:tailEnd/>
                        </a:ln>
                      </wps:spPr>
                      <wps:txbx>
                        <w:txbxContent>
                          <w:p w:rsidR="002F2FE8" w:rsidRDefault="002F2FE8" w:rsidP="002F2FE8">
                            <w:pPr>
                              <w:jc w:val="center"/>
                              <w:rPr>
                                <w:rFonts w:ascii="Arial Black" w:hAnsi="Arial Black"/>
                                <w:color w:val="FFFFFF"/>
                                <w:sz w:val="48"/>
                                <w:szCs w:val="48"/>
                              </w:rPr>
                            </w:pPr>
                            <w:r>
                              <w:rPr>
                                <w:rFonts w:ascii="Arial Black" w:hAnsi="Arial Black"/>
                                <w:color w:val="FFFFFF"/>
                                <w:sz w:val="48"/>
                                <w:szCs w:val="48"/>
                              </w:rPr>
                              <w:t>Make a Difference for Wild Orangutans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pt;margin-top:-9.25pt;width:537.05pt;height:4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" fillcolor="#006000">
                <v:textbox>
                  <w:txbxContent>
                    <w:p w:rsidR="002F2FE8" w:rsidRDefault="002F2FE8" w:rsidP="002F2FE8">
                      <w:pPr>
                        <w:jc w:val="center"/>
                        <w:rPr>
                          <w:rFonts w:ascii="Arial Black" w:hAnsi="Arial Black"/>
                          <w:color w:val="FFFFFF"/>
                          <w:sz w:val="48"/>
                          <w:szCs w:val="48"/>
                        </w:rPr>
                      </w:pPr>
                      <w:r>
                        <w:rPr>
                          <w:rFonts w:ascii="Arial Black" w:hAnsi="Arial Black"/>
                          <w:color w:val="FFFFFF"/>
                          <w:sz w:val="48"/>
                          <w:szCs w:val="48"/>
                        </w:rPr>
                        <w:t>Make a Difference for Wild Orangutans</w:t>
                      </w:r>
                    </w:p>
                  </w:txbxContent>
                </v:textbox>
              </v:shape>
            </w:pict>
          </mc:Fallback>
        </mc:AlternateContent>
      </w:r>
    </w:p>
    <w:p w:rsidR="002F2FE8" w:rsidRPr="002F2FE8" w:rsidRDefault="002F2FE8" w:rsidP="00753C61">
      <w:pPr>
        <w:spacing w:after="120"/>
        <w:rPr>
          <w:rFonts w:ascii="Arial" w:hAnsi="Arial" w:cs="Arial"/>
          <w:b/>
        </w:rPr>
      </w:pPr>
    </w:p>
    <w:p w:rsidR="00753C61" w:rsidRPr="00753C61" w:rsidRDefault="00753C61" w:rsidP="00753C61">
      <w:pPr>
        <w:spacing w:after="0"/>
        <w:rPr>
          <w:rFonts w:ascii="Arial Black" w:hAnsi="Arial Black" w:cs="Arial"/>
          <w:b/>
          <w:sz w:val="14"/>
          <w:szCs w:val="14"/>
        </w:rPr>
      </w:pPr>
    </w:p>
    <w:p w:rsidR="002F2FE8" w:rsidRPr="002F2FE8" w:rsidRDefault="00574F32" w:rsidP="00753C61">
      <w:pPr>
        <w:spacing w:after="0"/>
        <w:rPr>
          <w:rFonts w:ascii="Arial Black" w:hAnsi="Arial Black" w:cs="Arial"/>
          <w:b/>
          <w:sz w:val="28"/>
          <w:szCs w:val="28"/>
        </w:rPr>
      </w:pPr>
      <w:r w:rsidRPr="002F2FE8">
        <w:rPr>
          <w:rFonts w:ascii="Arial" w:hAnsi="Arial" w:cs="Arial"/>
          <w:noProof/>
        </w:rPr>
        <w:drawing>
          <wp:anchor distT="0" distB="0" distL="114300" distR="114300" simplePos="0" relativeHeight="251468800" behindDoc="1" locked="0" layoutInCell="1" allowOverlap="1">
            <wp:simplePos x="0" y="0"/>
            <wp:positionH relativeFrom="column">
              <wp:posOffset>5646420</wp:posOffset>
            </wp:positionH>
            <wp:positionV relativeFrom="paragraph">
              <wp:posOffset>8255</wp:posOffset>
            </wp:positionV>
            <wp:extent cx="847725" cy="829945"/>
            <wp:effectExtent l="0" t="0" r="0" b="0"/>
            <wp:wrapTight wrapText="bothSides">
              <wp:wrapPolygon edited="0">
                <wp:start x="0" y="0"/>
                <wp:lineTo x="0" y="21319"/>
                <wp:lineTo x="21357" y="21319"/>
                <wp:lineTo x="21357" y="0"/>
                <wp:lineTo x="0" y="0"/>
              </wp:wrapPolygon>
            </wp:wrapTight>
            <wp:docPr id="2" name="Picture 2" descr="palm oil 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m oil logo-oran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82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A48">
        <w:rPr>
          <w:rFonts w:ascii="Arial Black" w:hAnsi="Arial Black" w:cs="Arial"/>
          <w:b/>
          <w:sz w:val="28"/>
          <w:szCs w:val="28"/>
        </w:rPr>
        <w:t>How to Apply for RSPO M</w:t>
      </w:r>
      <w:r w:rsidR="002F2FE8" w:rsidRPr="002F2FE8">
        <w:rPr>
          <w:rFonts w:ascii="Arial Black" w:hAnsi="Arial Black" w:cs="Arial"/>
          <w:b/>
          <w:sz w:val="28"/>
          <w:szCs w:val="28"/>
        </w:rPr>
        <w:t>embership</w:t>
      </w:r>
      <w:r w:rsidR="00897A48">
        <w:rPr>
          <w:rFonts w:ascii="Arial Black" w:hAnsi="Arial Black" w:cs="Arial"/>
          <w:b/>
          <w:sz w:val="28"/>
          <w:szCs w:val="28"/>
        </w:rPr>
        <w:t>:</w:t>
      </w:r>
    </w:p>
    <w:p w:rsidR="002F2FE8" w:rsidRPr="002F2FE8" w:rsidRDefault="002F2FE8" w:rsidP="00753C61">
      <w:pPr>
        <w:spacing w:after="0"/>
        <w:rPr>
          <w:rFonts w:ascii="Arial" w:hAnsi="Arial" w:cs="Arial"/>
          <w:b/>
        </w:rPr>
      </w:pPr>
      <w:r w:rsidRPr="002F2FE8">
        <w:rPr>
          <w:rFonts w:ascii="Arial" w:hAnsi="Arial" w:cs="Arial"/>
          <w:b/>
        </w:rPr>
        <w:t xml:space="preserve">Use this link:  </w:t>
      </w:r>
      <w:hyperlink r:id="rId6" w:history="1">
        <w:r w:rsidRPr="002F2FE8">
          <w:rPr>
            <w:rStyle w:val="Hyperlink"/>
            <w:rFonts w:ascii="Arial" w:hAnsi="Arial" w:cs="Arial"/>
          </w:rPr>
          <w:t>http://www.rspo.org/members/apply</w:t>
        </w:r>
      </w:hyperlink>
      <w:r w:rsidRPr="002F2FE8">
        <w:rPr>
          <w:rFonts w:ascii="Arial" w:hAnsi="Arial" w:cs="Arial"/>
        </w:rPr>
        <w:t> </w:t>
      </w:r>
    </w:p>
    <w:p w:rsidR="002F2FE8" w:rsidRDefault="002F2FE8" w:rsidP="00753C61">
      <w:pPr>
        <w:spacing w:after="0"/>
        <w:rPr>
          <w:rFonts w:ascii="Arial" w:hAnsi="Arial" w:cs="Arial"/>
          <w:b/>
        </w:rPr>
      </w:pPr>
    </w:p>
    <w:p w:rsidR="004C7E45" w:rsidRPr="002F2FE8" w:rsidRDefault="006A5A14" w:rsidP="00753C61">
      <w:pPr>
        <w:spacing w:after="0"/>
        <w:rPr>
          <w:rFonts w:ascii="Arial Black" w:hAnsi="Arial Black" w:cs="Arial"/>
          <w:b/>
          <w:sz w:val="28"/>
          <w:szCs w:val="28"/>
        </w:rPr>
      </w:pPr>
      <w:r>
        <w:rPr>
          <w:rFonts w:ascii="Arial Black" w:hAnsi="Arial Black" w:cs="Arial"/>
          <w:b/>
          <w:sz w:val="28"/>
          <w:szCs w:val="28"/>
        </w:rPr>
        <w:t>W</w:t>
      </w:r>
      <w:r w:rsidR="00897A48">
        <w:rPr>
          <w:rFonts w:ascii="Arial Black" w:hAnsi="Arial Black" w:cs="Arial"/>
          <w:b/>
          <w:sz w:val="28"/>
          <w:szCs w:val="28"/>
        </w:rPr>
        <w:t>hat is Expected of M</w:t>
      </w:r>
      <w:r w:rsidR="004C7E45" w:rsidRPr="002F2FE8">
        <w:rPr>
          <w:rFonts w:ascii="Arial Black" w:hAnsi="Arial Black" w:cs="Arial"/>
          <w:b/>
          <w:sz w:val="28"/>
          <w:szCs w:val="28"/>
        </w:rPr>
        <w:t>embers:</w:t>
      </w:r>
    </w:p>
    <w:p w:rsidR="004C7E45" w:rsidRDefault="00600537" w:rsidP="00753C61">
      <w:pPr>
        <w:spacing w:after="0"/>
        <w:rPr>
          <w:rFonts w:ascii="Arial" w:hAnsi="Arial" w:cs="Arial"/>
        </w:rPr>
      </w:pPr>
      <w:hyperlink r:id="rId7" w:history="1">
        <w:r w:rsidR="004C7E45" w:rsidRPr="00600537">
          <w:rPr>
            <w:rStyle w:val="Hyperlink"/>
            <w:rFonts w:ascii="Arial" w:hAnsi="Arial" w:cs="Arial"/>
          </w:rPr>
          <w:t>Here is an important link</w:t>
        </w:r>
      </w:hyperlink>
      <w:r w:rsidR="004C7E45" w:rsidRPr="002F2FE8">
        <w:rPr>
          <w:rFonts w:ascii="Arial" w:hAnsi="Arial" w:cs="Arial"/>
        </w:rPr>
        <w:t xml:space="preserve"> which outlines the </w:t>
      </w:r>
      <w:r w:rsidR="00A725BD">
        <w:rPr>
          <w:rFonts w:ascii="Arial" w:hAnsi="Arial" w:cs="Arial"/>
        </w:rPr>
        <w:t xml:space="preserve">different RSPO membership categories and the expectations and </w:t>
      </w:r>
      <w:r w:rsidR="004C7E45" w:rsidRPr="002F2FE8">
        <w:rPr>
          <w:rFonts w:ascii="Arial" w:hAnsi="Arial" w:cs="Arial"/>
        </w:rPr>
        <w:t>code of conduct</w:t>
      </w:r>
      <w:r w:rsidR="00A725BD">
        <w:rPr>
          <w:rFonts w:ascii="Arial" w:hAnsi="Arial" w:cs="Arial"/>
        </w:rPr>
        <w:t xml:space="preserve"> for each</w:t>
      </w:r>
      <w:r w:rsidR="004C7E45" w:rsidRPr="002F2FE8">
        <w:rPr>
          <w:rFonts w:ascii="Arial" w:hAnsi="Arial" w:cs="Arial"/>
        </w:rPr>
        <w:t>.</w:t>
      </w:r>
      <w:r w:rsidR="004C7E45" w:rsidRPr="002F2FE8">
        <w:rPr>
          <w:rFonts w:ascii="Arial" w:hAnsi="Arial" w:cs="Arial"/>
        </w:rPr>
        <w:br/>
      </w:r>
    </w:p>
    <w:p w:rsidR="002F2FE8" w:rsidRPr="002F2FE8" w:rsidRDefault="00897A48" w:rsidP="00753C61">
      <w:pPr>
        <w:spacing w:after="80"/>
        <w:rPr>
          <w:rFonts w:ascii="Arial Black" w:hAnsi="Arial Black" w:cs="Arial"/>
          <w:b/>
          <w:sz w:val="28"/>
          <w:szCs w:val="28"/>
        </w:rPr>
      </w:pPr>
      <w:r>
        <w:rPr>
          <w:rFonts w:ascii="Arial Black" w:hAnsi="Arial Black" w:cs="Arial"/>
          <w:b/>
          <w:sz w:val="28"/>
          <w:szCs w:val="28"/>
        </w:rPr>
        <w:t>Which Category and S</w:t>
      </w:r>
      <w:r w:rsidR="002F2FE8" w:rsidRPr="002F2FE8">
        <w:rPr>
          <w:rFonts w:ascii="Arial Black" w:hAnsi="Arial Black" w:cs="Arial"/>
          <w:b/>
          <w:sz w:val="28"/>
          <w:szCs w:val="28"/>
        </w:rPr>
        <w:t>ector?</w:t>
      </w:r>
    </w:p>
    <w:p w:rsidR="004C7E45" w:rsidRPr="002F2FE8" w:rsidRDefault="004C7E45" w:rsidP="00753C61">
      <w:pPr>
        <w:spacing w:after="80"/>
        <w:rPr>
          <w:rFonts w:ascii="Arial" w:hAnsi="Arial" w:cs="Arial"/>
        </w:rPr>
      </w:pPr>
      <w:r w:rsidRPr="002F2FE8">
        <w:rPr>
          <w:rFonts w:ascii="Arial" w:hAnsi="Arial" w:cs="Arial"/>
        </w:rPr>
        <w:t xml:space="preserve">Which category of membership should </w:t>
      </w:r>
      <w:r w:rsidR="00600537">
        <w:rPr>
          <w:rFonts w:ascii="Arial" w:hAnsi="Arial" w:cs="Arial"/>
        </w:rPr>
        <w:t>y</w:t>
      </w:r>
      <w:r w:rsidRPr="002F2FE8">
        <w:rPr>
          <w:rFonts w:ascii="Arial" w:hAnsi="Arial" w:cs="Arial"/>
        </w:rPr>
        <w:t>our zoo or aquarium apply for?</w:t>
      </w:r>
    </w:p>
    <w:p w:rsidR="004C7E45" w:rsidRPr="002F2FE8" w:rsidRDefault="004C7E45" w:rsidP="00753C61">
      <w:pPr>
        <w:spacing w:after="80"/>
        <w:rPr>
          <w:rFonts w:ascii="Arial" w:hAnsi="Arial" w:cs="Arial"/>
        </w:rPr>
      </w:pPr>
      <w:r w:rsidRPr="002F2FE8">
        <w:rPr>
          <w:rFonts w:ascii="Arial" w:hAnsi="Arial" w:cs="Arial"/>
          <w:b/>
        </w:rPr>
        <w:t>Category:</w:t>
      </w:r>
      <w:r w:rsidRPr="002F2FE8">
        <w:rPr>
          <w:rFonts w:ascii="Arial" w:hAnsi="Arial" w:cs="Arial"/>
        </w:rPr>
        <w:t xml:space="preserve">  </w:t>
      </w:r>
      <w:r w:rsidRPr="001D03C6">
        <w:rPr>
          <w:rFonts w:ascii="Arial" w:hAnsi="Arial" w:cs="Arial"/>
          <w:color w:val="C00000"/>
        </w:rPr>
        <w:t>Ordinary Membership</w:t>
      </w:r>
    </w:p>
    <w:p w:rsidR="004C7E45" w:rsidRPr="002F2FE8" w:rsidRDefault="004C7E45" w:rsidP="00753C61">
      <w:pPr>
        <w:spacing w:after="80"/>
        <w:rPr>
          <w:rFonts w:ascii="Arial" w:hAnsi="Arial" w:cs="Arial"/>
        </w:rPr>
      </w:pPr>
      <w:r w:rsidRPr="002F2FE8">
        <w:rPr>
          <w:rFonts w:ascii="Arial" w:hAnsi="Arial" w:cs="Arial"/>
          <w:b/>
        </w:rPr>
        <w:t>Sector:</w:t>
      </w:r>
      <w:r w:rsidRPr="002F2FE8">
        <w:rPr>
          <w:rFonts w:ascii="Arial" w:hAnsi="Arial" w:cs="Arial"/>
        </w:rPr>
        <w:t xml:space="preserve">  </w:t>
      </w:r>
      <w:r w:rsidRPr="001D03C6">
        <w:rPr>
          <w:rFonts w:ascii="Arial" w:hAnsi="Arial" w:cs="Arial"/>
          <w:color w:val="C00000"/>
        </w:rPr>
        <w:t xml:space="preserve">Environmental and Conservation NGO </w:t>
      </w:r>
    </w:p>
    <w:p w:rsidR="004C7E45" w:rsidRPr="00753C61" w:rsidRDefault="004C7E45" w:rsidP="00753C61">
      <w:pPr>
        <w:pStyle w:val="ListParagraph"/>
        <w:numPr>
          <w:ilvl w:val="0"/>
          <w:numId w:val="1"/>
        </w:numPr>
        <w:spacing w:after="80"/>
        <w:contextualSpacing w:val="0"/>
        <w:rPr>
          <w:rFonts w:ascii="Arial" w:hAnsi="Arial" w:cs="Arial"/>
        </w:rPr>
      </w:pPr>
      <w:r w:rsidRPr="00753C61">
        <w:rPr>
          <w:rFonts w:ascii="Arial" w:hAnsi="Arial" w:cs="Arial"/>
        </w:rPr>
        <w:t xml:space="preserve">Cheyenne Mountain Zoo chose to </w:t>
      </w:r>
      <w:r w:rsidR="00A725BD">
        <w:rPr>
          <w:rFonts w:ascii="Arial" w:hAnsi="Arial" w:cs="Arial"/>
        </w:rPr>
        <w:t>apply for Ordinary Membership. W</w:t>
      </w:r>
      <w:r w:rsidRPr="00753C61">
        <w:rPr>
          <w:rFonts w:ascii="Arial" w:hAnsi="Arial" w:cs="Arial"/>
        </w:rPr>
        <w:t>e wanted the ability to have voting rights on important issues.  There is a big difference in membership fees between ordinary and affiliate memberships for some members.</w:t>
      </w:r>
    </w:p>
    <w:p w:rsidR="006A5A14" w:rsidRDefault="004C7E45" w:rsidP="006A5A14">
      <w:pPr>
        <w:pStyle w:val="ListParagraph"/>
        <w:numPr>
          <w:ilvl w:val="0"/>
          <w:numId w:val="1"/>
        </w:numPr>
        <w:spacing w:after="80"/>
        <w:contextualSpacing w:val="0"/>
        <w:rPr>
          <w:rFonts w:ascii="Arial" w:hAnsi="Arial" w:cs="Arial"/>
        </w:rPr>
      </w:pPr>
      <w:r w:rsidRPr="00753C61">
        <w:rPr>
          <w:rFonts w:ascii="Arial" w:hAnsi="Arial" w:cs="Arial"/>
        </w:rPr>
        <w:t>Ordinary Members are any organizations that have direct involvement in the palm oil supply chain, or associated NGOs (Non-governmental Organization). These members have voting rights at the General Assembly and are able to publicly state they are members of the RSPO.</w:t>
      </w:r>
    </w:p>
    <w:p w:rsidR="004C7E45" w:rsidRPr="006A5A14" w:rsidRDefault="006A5A14" w:rsidP="006A5A14">
      <w:pPr>
        <w:pStyle w:val="ListParagraph"/>
        <w:numPr>
          <w:ilvl w:val="0"/>
          <w:numId w:val="1"/>
        </w:numPr>
        <w:spacing w:after="80"/>
        <w:contextualSpacing w:val="0"/>
        <w:rPr>
          <w:rFonts w:ascii="Arial" w:hAnsi="Arial" w:cs="Arial"/>
        </w:rPr>
      </w:pPr>
      <w:r>
        <w:rPr>
          <w:rFonts w:ascii="Arial" w:hAnsi="Arial" w:cs="Arial"/>
        </w:rPr>
        <w:t>Generally n</w:t>
      </w:r>
      <w:r w:rsidR="004C7E45" w:rsidRPr="006A5A14">
        <w:rPr>
          <w:rFonts w:ascii="Arial" w:hAnsi="Arial" w:cs="Arial"/>
        </w:rPr>
        <w:t>ot recommend</w:t>
      </w:r>
      <w:r>
        <w:rPr>
          <w:rFonts w:ascii="Arial" w:hAnsi="Arial" w:cs="Arial"/>
        </w:rPr>
        <w:t>:</w:t>
      </w:r>
      <w:r w:rsidR="004C7E45" w:rsidRPr="006A5A14">
        <w:rPr>
          <w:rFonts w:ascii="Arial" w:hAnsi="Arial" w:cs="Arial"/>
        </w:rPr>
        <w:t xml:space="preserve"> Affiliate Membership - these are individuals or organizations with an indirect involvement or interest in the palm oil supply chain, </w:t>
      </w:r>
      <w:r w:rsidR="00D677E5">
        <w:rPr>
          <w:rFonts w:ascii="Arial" w:hAnsi="Arial" w:cs="Arial"/>
        </w:rPr>
        <w:t xml:space="preserve">and </w:t>
      </w:r>
      <w:r w:rsidR="004C7E45" w:rsidRPr="006A5A14">
        <w:rPr>
          <w:rFonts w:ascii="Arial" w:hAnsi="Arial" w:cs="Arial"/>
        </w:rPr>
        <w:t>do NOT have voting rights.</w:t>
      </w:r>
    </w:p>
    <w:p w:rsidR="00753C61" w:rsidRPr="002F2FE8" w:rsidRDefault="00753C61" w:rsidP="00753C61">
      <w:pPr>
        <w:spacing w:after="0"/>
        <w:rPr>
          <w:rFonts w:ascii="Arial" w:hAnsi="Arial" w:cs="Arial"/>
        </w:rPr>
      </w:pPr>
    </w:p>
    <w:p w:rsidR="004C7E45" w:rsidRPr="00600537" w:rsidRDefault="00897A48" w:rsidP="00753C61">
      <w:pPr>
        <w:spacing w:after="0"/>
        <w:rPr>
          <w:rFonts w:ascii="Arial Black" w:hAnsi="Arial Black" w:cs="Arial"/>
          <w:sz w:val="28"/>
          <w:szCs w:val="28"/>
        </w:rPr>
      </w:pPr>
      <w:r>
        <w:rPr>
          <w:rFonts w:ascii="Arial Black" w:hAnsi="Arial Black" w:cs="Arial"/>
          <w:b/>
          <w:sz w:val="28"/>
          <w:szCs w:val="28"/>
        </w:rPr>
        <w:t>Possible D</w:t>
      </w:r>
      <w:r w:rsidR="004C7E45" w:rsidRPr="002F2FE8">
        <w:rPr>
          <w:rFonts w:ascii="Arial Black" w:hAnsi="Arial Black" w:cs="Arial"/>
          <w:b/>
          <w:sz w:val="28"/>
          <w:szCs w:val="28"/>
        </w:rPr>
        <w:t>iscount for Environmental NGO’s</w:t>
      </w:r>
      <w:r w:rsidR="00600537">
        <w:rPr>
          <w:rFonts w:ascii="Arial Black" w:hAnsi="Arial Black" w:cs="Arial"/>
          <w:sz w:val="28"/>
          <w:szCs w:val="28"/>
        </w:rPr>
        <w:t xml:space="preserve">: </w:t>
      </w:r>
      <w:r w:rsidR="004C7E45" w:rsidRPr="002F2FE8">
        <w:rPr>
          <w:rFonts w:ascii="Arial" w:hAnsi="Arial" w:cs="Arial"/>
        </w:rPr>
        <w:br/>
      </w:r>
      <w:r w:rsidR="002F2FE8" w:rsidRPr="002F2FE8">
        <w:rPr>
          <w:rFonts w:ascii="Arial" w:hAnsi="Arial" w:cs="Arial"/>
        </w:rPr>
        <w:t>During</w:t>
      </w:r>
      <w:r w:rsidR="00A725BD">
        <w:rPr>
          <w:rFonts w:ascii="Arial" w:hAnsi="Arial" w:cs="Arial"/>
        </w:rPr>
        <w:t xml:space="preserve"> </w:t>
      </w:r>
      <w:r w:rsidR="002F2FE8" w:rsidRPr="002F2FE8">
        <w:rPr>
          <w:rFonts w:ascii="Arial" w:hAnsi="Arial" w:cs="Arial"/>
        </w:rPr>
        <w:t>the application process</w:t>
      </w:r>
      <w:r w:rsidR="00A725BD">
        <w:rPr>
          <w:rFonts w:ascii="Arial" w:hAnsi="Arial" w:cs="Arial"/>
        </w:rPr>
        <w:t>,</w:t>
      </w:r>
      <w:r w:rsidR="002F2FE8" w:rsidRPr="002F2FE8">
        <w:rPr>
          <w:rFonts w:ascii="Arial" w:hAnsi="Arial" w:cs="Arial"/>
        </w:rPr>
        <w:t xml:space="preserve"> a potential member should contact </w:t>
      </w:r>
      <w:hyperlink r:id="rId8" w:history="1">
        <w:r w:rsidR="002F2FE8" w:rsidRPr="002F2FE8">
          <w:rPr>
            <w:rStyle w:val="Hyperlink"/>
            <w:rFonts w:ascii="Arial" w:hAnsi="Arial" w:cs="Arial"/>
          </w:rPr>
          <w:t>membership@rspo.org</w:t>
        </w:r>
      </w:hyperlink>
      <w:r w:rsidR="002F2FE8" w:rsidRPr="002F2FE8">
        <w:rPr>
          <w:rFonts w:ascii="Arial" w:hAnsi="Arial" w:cs="Arial"/>
        </w:rPr>
        <w:t xml:space="preserve"> to ask about the discounted fee for non-profit organizations.  </w:t>
      </w:r>
    </w:p>
    <w:p w:rsidR="00753C61" w:rsidRDefault="00753C61" w:rsidP="00753C61">
      <w:pPr>
        <w:spacing w:after="0"/>
        <w:rPr>
          <w:rFonts w:ascii="Arial Black" w:hAnsi="Arial Black" w:cs="Arial"/>
          <w:b/>
          <w:sz w:val="28"/>
          <w:szCs w:val="28"/>
        </w:rPr>
      </w:pPr>
    </w:p>
    <w:p w:rsidR="004C7E45" w:rsidRPr="002F2FE8" w:rsidRDefault="00897A48" w:rsidP="00753C61">
      <w:pPr>
        <w:spacing w:after="0"/>
        <w:rPr>
          <w:rFonts w:ascii="Arial Black" w:hAnsi="Arial Black" w:cs="Arial"/>
          <w:b/>
          <w:sz w:val="28"/>
          <w:szCs w:val="28"/>
        </w:rPr>
      </w:pPr>
      <w:r>
        <w:rPr>
          <w:rFonts w:ascii="Arial Black" w:hAnsi="Arial Black" w:cs="Arial"/>
          <w:b/>
          <w:sz w:val="28"/>
          <w:szCs w:val="28"/>
        </w:rPr>
        <w:t>Decision and Discussion – Should My Zoo A</w:t>
      </w:r>
      <w:r w:rsidR="004C7E45" w:rsidRPr="002F2FE8">
        <w:rPr>
          <w:rFonts w:ascii="Arial Black" w:hAnsi="Arial Black" w:cs="Arial"/>
          <w:b/>
          <w:sz w:val="28"/>
          <w:szCs w:val="28"/>
        </w:rPr>
        <w:t>pply</w:t>
      </w:r>
      <w:r>
        <w:rPr>
          <w:rFonts w:ascii="Arial Black" w:hAnsi="Arial Black" w:cs="Arial"/>
          <w:b/>
          <w:sz w:val="28"/>
          <w:szCs w:val="28"/>
        </w:rPr>
        <w:t xml:space="preserve"> for RSPO Membership</w:t>
      </w:r>
      <w:r w:rsidR="004C7E45" w:rsidRPr="002F2FE8">
        <w:rPr>
          <w:rFonts w:ascii="Arial Black" w:hAnsi="Arial Black" w:cs="Arial"/>
          <w:b/>
          <w:sz w:val="28"/>
          <w:szCs w:val="28"/>
        </w:rPr>
        <w:t>?</w:t>
      </w:r>
    </w:p>
    <w:p w:rsidR="004C7E45" w:rsidRDefault="004C7E45" w:rsidP="00753C61">
      <w:pPr>
        <w:spacing w:after="0"/>
        <w:rPr>
          <w:rFonts w:ascii="Arial" w:hAnsi="Arial" w:cs="Arial"/>
        </w:rPr>
      </w:pPr>
      <w:r w:rsidRPr="002F2FE8">
        <w:rPr>
          <w:rFonts w:ascii="Arial" w:hAnsi="Arial" w:cs="Arial"/>
        </w:rPr>
        <w:t>It may be helpful to familiarize conservation and/or education staff at your zoo with palm oil issues and the RSPO, and include interested staff members from those departments on your palm oil team.  When considering whether or not to apply for membership, decision makers at your zoo may be interested to see a variety of Conservation NGOs who are RSPO members:</w:t>
      </w:r>
    </w:p>
    <w:p w:rsidR="00574F32" w:rsidRDefault="00574F32" w:rsidP="00753C61">
      <w:pPr>
        <w:spacing w:after="0"/>
        <w:rPr>
          <w:rFonts w:ascii="Arial" w:hAnsi="Arial" w:cs="Arial"/>
        </w:rPr>
      </w:pPr>
    </w:p>
    <w:p w:rsidR="00574F32" w:rsidRDefault="00574F32" w:rsidP="00753C61">
      <w:pPr>
        <w:spacing w:after="0"/>
        <w:rPr>
          <w:rFonts w:ascii="Arial" w:hAnsi="Arial" w:cs="Arial"/>
        </w:rPr>
      </w:pPr>
    </w:p>
    <w:p w:rsidR="00574F32" w:rsidRDefault="00574F32" w:rsidP="00753C61">
      <w:pPr>
        <w:spacing w:after="0"/>
        <w:rPr>
          <w:rFonts w:ascii="Arial" w:hAnsi="Arial" w:cs="Arial"/>
        </w:rPr>
      </w:pPr>
    </w:p>
    <w:p w:rsidR="00574F32" w:rsidRDefault="00574F32" w:rsidP="00753C61">
      <w:pPr>
        <w:spacing w:after="0"/>
        <w:rPr>
          <w:rFonts w:ascii="Arial" w:hAnsi="Arial" w:cs="Arial"/>
        </w:rPr>
      </w:pPr>
    </w:p>
    <w:p w:rsidR="00574F32" w:rsidRDefault="00574F32" w:rsidP="00753C61">
      <w:pPr>
        <w:spacing w:after="0"/>
        <w:rPr>
          <w:rFonts w:ascii="Arial" w:hAnsi="Arial" w:cs="Arial"/>
        </w:rPr>
      </w:pPr>
    </w:p>
    <w:p w:rsidR="00574F32" w:rsidRDefault="00574F32" w:rsidP="00753C61">
      <w:pPr>
        <w:spacing w:after="0"/>
        <w:rPr>
          <w:rFonts w:ascii="Arial" w:hAnsi="Arial" w:cs="Arial"/>
        </w:rPr>
      </w:pPr>
    </w:p>
    <w:p w:rsidR="00574F32" w:rsidRDefault="00574F32" w:rsidP="00753C61">
      <w:pPr>
        <w:spacing w:after="0"/>
        <w:rPr>
          <w:rFonts w:ascii="Arial" w:hAnsi="Arial" w:cs="Arial"/>
        </w:rPr>
      </w:pPr>
    </w:p>
    <w:p w:rsidR="00574F32" w:rsidRDefault="00574F32" w:rsidP="00753C61">
      <w:pPr>
        <w:spacing w:after="0"/>
        <w:rPr>
          <w:rFonts w:ascii="Arial" w:hAnsi="Arial" w:cs="Arial"/>
        </w:rPr>
      </w:pPr>
    </w:p>
    <w:p w:rsidR="006A5A14" w:rsidRDefault="00574F32" w:rsidP="00753C61">
      <w:pPr>
        <w:spacing w:after="0"/>
        <w:rPr>
          <w:rFonts w:ascii="Arial" w:hAnsi="Arial" w:cs="Arial"/>
        </w:rPr>
      </w:pPr>
      <w:r w:rsidRPr="00574F32">
        <w:rPr>
          <w:rFonts w:ascii="Arial" w:hAnsi="Arial" w:cs="Arial"/>
        </w:rPr>
        <w:drawing>
          <wp:anchor distT="0" distB="0" distL="114300" distR="114300" simplePos="0" relativeHeight="251701248" behindDoc="1" locked="0" layoutInCell="1" allowOverlap="1">
            <wp:simplePos x="0" y="0"/>
            <wp:positionH relativeFrom="column">
              <wp:posOffset>335280</wp:posOffset>
            </wp:positionH>
            <wp:positionV relativeFrom="paragraph">
              <wp:posOffset>15240</wp:posOffset>
            </wp:positionV>
            <wp:extent cx="1478280" cy="2367341"/>
            <wp:effectExtent l="0" t="0" r="0" b="0"/>
            <wp:wrapNone/>
            <wp:docPr id="5" name="Picture 12" descr="CMZ-WBW-Logo-F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CMZ-WBW-Logo-Flat.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8280" cy="23673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A5A14" w:rsidRPr="002F2FE8" w:rsidRDefault="00574F32" w:rsidP="00753C61">
      <w:pPr>
        <w:spacing w:after="0"/>
        <w:rPr>
          <w:rFonts w:ascii="Arial" w:hAnsi="Arial" w:cs="Arial"/>
        </w:rPr>
      </w:pPr>
      <w:bookmarkStart w:id="0" w:name="_GoBack"/>
      <w:bookmarkEnd w:id="0"/>
      <w:r w:rsidRPr="00574F32">
        <w:rPr>
          <w:rFonts w:ascii="Arial" w:hAnsi="Arial" w:cs="Arial"/>
        </w:rPr>
        <w:drawing>
          <wp:anchor distT="0" distB="0" distL="114300" distR="114300" simplePos="0" relativeHeight="251871232" behindDoc="1" locked="0" layoutInCell="1" allowOverlap="1">
            <wp:simplePos x="0" y="0"/>
            <wp:positionH relativeFrom="column">
              <wp:posOffset>4267200</wp:posOffset>
            </wp:positionH>
            <wp:positionV relativeFrom="paragraph">
              <wp:posOffset>4128135</wp:posOffset>
            </wp:positionV>
            <wp:extent cx="2225040" cy="1203325"/>
            <wp:effectExtent l="0" t="0" r="0" b="0"/>
            <wp:wrapNone/>
            <wp:docPr id="19" name="Picture 18" descr="Image result for Kansas city z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Image result for Kansas city zoo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719" t="-12435" r="6763" b="3336"/>
                    <a:stretch/>
                  </pic:blipFill>
                  <pic:spPr bwMode="auto">
                    <a:xfrm>
                      <a:off x="0" y="0"/>
                      <a:ext cx="2225040" cy="1203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74F32">
        <w:rPr>
          <w:rFonts w:ascii="Arial" w:hAnsi="Arial" w:cs="Arial"/>
        </w:rPr>
        <w:drawing>
          <wp:anchor distT="0" distB="0" distL="114300" distR="114300" simplePos="0" relativeHeight="251625472" behindDoc="1" locked="0" layoutInCell="1" allowOverlap="1">
            <wp:simplePos x="0" y="0"/>
            <wp:positionH relativeFrom="column">
              <wp:posOffset>4676140</wp:posOffset>
            </wp:positionH>
            <wp:positionV relativeFrom="paragraph">
              <wp:posOffset>2482215</wp:posOffset>
            </wp:positionV>
            <wp:extent cx="1897380" cy="1897380"/>
            <wp:effectExtent l="0" t="0" r="0" b="0"/>
            <wp:wrapNone/>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897380" cy="1897380"/>
                    </a:xfrm>
                    <a:prstGeom prst="rect">
                      <a:avLst/>
                    </a:prstGeom>
                  </pic:spPr>
                </pic:pic>
              </a:graphicData>
            </a:graphic>
            <wp14:sizeRelH relativeFrom="margin">
              <wp14:pctWidth>0</wp14:pctWidth>
            </wp14:sizeRelH>
            <wp14:sizeRelV relativeFrom="margin">
              <wp14:pctHeight>0</wp14:pctHeight>
            </wp14:sizeRelV>
          </wp:anchor>
        </w:drawing>
      </w:r>
      <w:r w:rsidRPr="00574F32">
        <w:rPr>
          <w:rFonts w:ascii="Arial" w:hAnsi="Arial" w:cs="Arial"/>
        </w:rPr>
        <w:drawing>
          <wp:anchor distT="0" distB="0" distL="114300" distR="114300" simplePos="0" relativeHeight="251515904" behindDoc="1" locked="0" layoutInCell="1" allowOverlap="1">
            <wp:simplePos x="0" y="0"/>
            <wp:positionH relativeFrom="column">
              <wp:posOffset>4577080</wp:posOffset>
            </wp:positionH>
            <wp:positionV relativeFrom="paragraph">
              <wp:posOffset>5606415</wp:posOffset>
            </wp:positionV>
            <wp:extent cx="1709244" cy="1402080"/>
            <wp:effectExtent l="0" t="0" r="0" b="0"/>
            <wp:wrapNone/>
            <wp:docPr id="10" name="Picture 13" descr="Image result for Zoo Atlan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3" descr="Image result for Zoo Atlant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9244" cy="1402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74F32">
        <w:rPr>
          <w:rFonts w:ascii="Arial" w:hAnsi="Arial" w:cs="Arial"/>
        </w:rPr>
        <w:drawing>
          <wp:anchor distT="0" distB="0" distL="114300" distR="114300" simplePos="0" relativeHeight="251596800" behindDoc="1" locked="0" layoutInCell="1" allowOverlap="1">
            <wp:simplePos x="0" y="0"/>
            <wp:positionH relativeFrom="column">
              <wp:posOffset>5173345</wp:posOffset>
            </wp:positionH>
            <wp:positionV relativeFrom="paragraph">
              <wp:posOffset>1301115</wp:posOffset>
            </wp:positionV>
            <wp:extent cx="1079500" cy="1056640"/>
            <wp:effectExtent l="0" t="0" r="0" b="0"/>
            <wp:wrapNone/>
            <wp:docPr id="11" name="Picture 11" descr="Image result for woodland park z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 result for woodland park zoo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9500" cy="1056640"/>
                    </a:xfrm>
                    <a:prstGeom prst="rect">
                      <a:avLst/>
                    </a:prstGeom>
                    <a:noFill/>
                    <a:ln w="9525">
                      <a:noFill/>
                      <a:miter lim="800000"/>
                      <a:headEnd/>
                      <a:tailEnd/>
                    </a:ln>
                  </pic:spPr>
                </pic:pic>
              </a:graphicData>
            </a:graphic>
          </wp:anchor>
        </w:drawing>
      </w:r>
      <w:r w:rsidRPr="00574F32">
        <w:rPr>
          <w:rFonts w:ascii="Arial" w:hAnsi="Arial" w:cs="Arial"/>
        </w:rPr>
        <w:drawing>
          <wp:anchor distT="0" distB="0" distL="114300" distR="114300" simplePos="0" relativeHeight="251491328" behindDoc="1" locked="0" layoutInCell="1" allowOverlap="1">
            <wp:simplePos x="0" y="0"/>
            <wp:positionH relativeFrom="column">
              <wp:posOffset>4386578</wp:posOffset>
            </wp:positionH>
            <wp:positionV relativeFrom="paragraph">
              <wp:posOffset>7618095</wp:posOffset>
            </wp:positionV>
            <wp:extent cx="2108837" cy="967105"/>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1698" cy="968417"/>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574F32">
        <w:rPr>
          <w:rFonts w:ascii="Arial" w:hAnsi="Arial" w:cs="Arial"/>
        </w:rPr>
        <w:drawing>
          <wp:anchor distT="0" distB="0" distL="114300" distR="114300" simplePos="0" relativeHeight="251464704" behindDoc="1" locked="0" layoutInCell="1" allowOverlap="1">
            <wp:simplePos x="0" y="0"/>
            <wp:positionH relativeFrom="column">
              <wp:posOffset>0</wp:posOffset>
            </wp:positionH>
            <wp:positionV relativeFrom="paragraph">
              <wp:posOffset>7496175</wp:posOffset>
            </wp:positionV>
            <wp:extent cx="2424538" cy="1088390"/>
            <wp:effectExtent l="0" t="0" r="0" b="0"/>
            <wp:wrapNone/>
            <wp:docPr id="18" name="Picture 10" descr="Sydney Zoo announces the establishment of the Sydney Zoo Foundation, along  with its first initiative to support Science for Wild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descr="Sydney Zoo announces the establishment of the Sydney Zoo Foundation, along  with its first initiative to support Science for Wildlife"/>
                    <pic:cNvPicPr>
                      <a:picLocks noChangeAspect="1" noChangeArrowheads="1"/>
                    </pic:cNvPicPr>
                  </pic:nvPicPr>
                  <pic:blipFill rotWithShape="1">
                    <a:blip r:embed="rId15">
                      <a:extLst>
                        <a:ext uri="{28A0092B-C50C-407E-A947-70E740481C1C}">
                          <a14:useLocalDpi xmlns:a14="http://schemas.microsoft.com/office/drawing/2010/main" val="0"/>
                        </a:ext>
                      </a:extLst>
                    </a:blip>
                    <a:srcRect l="17278" t="25787" r="17389" b="25324"/>
                    <a:stretch/>
                  </pic:blipFill>
                  <pic:spPr bwMode="auto">
                    <a:xfrm>
                      <a:off x="0" y="0"/>
                      <a:ext cx="2436527" cy="1093772"/>
                    </a:xfrm>
                    <a:prstGeom prst="rect">
                      <a:avLst/>
                    </a:prstGeom>
                    <a:noFill/>
                    <a:extLst/>
                  </pic:spPr>
                </pic:pic>
              </a:graphicData>
            </a:graphic>
            <wp14:sizeRelH relativeFrom="margin">
              <wp14:pctWidth>0</wp14:pctWidth>
            </wp14:sizeRelH>
            <wp14:sizeRelV relativeFrom="margin">
              <wp14:pctHeight>0</wp14:pctHeight>
            </wp14:sizeRelV>
          </wp:anchor>
        </w:drawing>
      </w:r>
      <w:r w:rsidRPr="00574F32">
        <w:rPr>
          <w:rFonts w:ascii="Arial" w:hAnsi="Arial" w:cs="Arial"/>
        </w:rPr>
        <w:drawing>
          <wp:anchor distT="0" distB="0" distL="114300" distR="114300" simplePos="0" relativeHeight="251560960" behindDoc="1" locked="0" layoutInCell="1" allowOverlap="1">
            <wp:simplePos x="0" y="0"/>
            <wp:positionH relativeFrom="column">
              <wp:posOffset>411480</wp:posOffset>
            </wp:positionH>
            <wp:positionV relativeFrom="paragraph">
              <wp:posOffset>5286375</wp:posOffset>
            </wp:positionV>
            <wp:extent cx="1644650" cy="1644650"/>
            <wp:effectExtent l="0" t="0" r="0" b="0"/>
            <wp:wrapNone/>
            <wp:docPr id="9" name="Picture 2" descr="Auckland Zoo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uckland Zoo - Home | Faceboo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4650" cy="1644650"/>
                    </a:xfrm>
                    <a:prstGeom prst="rect">
                      <a:avLst/>
                    </a:prstGeom>
                    <a:noFill/>
                    <a:extLst/>
                  </pic:spPr>
                </pic:pic>
              </a:graphicData>
            </a:graphic>
            <wp14:sizeRelH relativeFrom="margin">
              <wp14:pctWidth>0</wp14:pctWidth>
            </wp14:sizeRelH>
            <wp14:sizeRelV relativeFrom="margin">
              <wp14:pctHeight>0</wp14:pctHeight>
            </wp14:sizeRelV>
          </wp:anchor>
        </w:drawing>
      </w:r>
      <w:r w:rsidRPr="00574F32">
        <w:rPr>
          <w:rFonts w:ascii="Arial" w:hAnsi="Arial" w:cs="Arial"/>
        </w:rPr>
        <w:drawing>
          <wp:anchor distT="0" distB="0" distL="114300" distR="114300" simplePos="0" relativeHeight="251539456" behindDoc="1" locked="0" layoutInCell="1" allowOverlap="1">
            <wp:simplePos x="0" y="0"/>
            <wp:positionH relativeFrom="column">
              <wp:posOffset>2270760</wp:posOffset>
            </wp:positionH>
            <wp:positionV relativeFrom="paragraph">
              <wp:posOffset>6565265</wp:posOffset>
            </wp:positionV>
            <wp:extent cx="2180555" cy="1615440"/>
            <wp:effectExtent l="0" t="0" r="0" b="0"/>
            <wp:wrapNone/>
            <wp:docPr id="12" name="Picture 9" descr="Image result for san diego glob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Image result for san diego global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80555" cy="1615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74F32">
        <w:rPr>
          <w:rFonts w:ascii="Arial" w:hAnsi="Arial" w:cs="Arial"/>
        </w:rPr>
        <w:drawing>
          <wp:anchor distT="0" distB="0" distL="114300" distR="114300" simplePos="0" relativeHeight="251842560" behindDoc="1" locked="0" layoutInCell="1" allowOverlap="1">
            <wp:simplePos x="0" y="0"/>
            <wp:positionH relativeFrom="column">
              <wp:posOffset>2270760</wp:posOffset>
            </wp:positionH>
            <wp:positionV relativeFrom="paragraph">
              <wp:posOffset>4052570</wp:posOffset>
            </wp:positionV>
            <wp:extent cx="1615440" cy="2240580"/>
            <wp:effectExtent l="0" t="0" r="0" b="0"/>
            <wp:wrapNone/>
            <wp:docPr id="15" name="Picture 7" descr="Image result for Naples z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descr="Image result for Naples zoo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5440" cy="2240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74F32">
        <w:rPr>
          <w:rFonts w:ascii="Arial" w:hAnsi="Arial" w:cs="Arial"/>
        </w:rPr>
        <w:drawing>
          <wp:anchor distT="0" distB="0" distL="114300" distR="114300" simplePos="0" relativeHeight="251684864" behindDoc="1" locked="0" layoutInCell="1" allowOverlap="1">
            <wp:simplePos x="0" y="0"/>
            <wp:positionH relativeFrom="column">
              <wp:posOffset>-635</wp:posOffset>
            </wp:positionH>
            <wp:positionV relativeFrom="paragraph">
              <wp:posOffset>2314575</wp:posOffset>
            </wp:positionV>
            <wp:extent cx="2500667" cy="2308156"/>
            <wp:effectExtent l="0" t="0" r="0" b="0"/>
            <wp:wrapNone/>
            <wp:docPr id="14" name="Picture 2" descr="Image result for oregon z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Image result for oregon zoo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00667" cy="2308156"/>
                    </a:xfrm>
                    <a:prstGeom prst="rect">
                      <a:avLst/>
                    </a:prstGeom>
                    <a:noFill/>
                    <a:extLst/>
                  </pic:spPr>
                </pic:pic>
              </a:graphicData>
            </a:graphic>
            <wp14:sizeRelH relativeFrom="margin">
              <wp14:pctWidth>0</wp14:pctWidth>
            </wp14:sizeRelH>
            <wp14:sizeRelV relativeFrom="margin">
              <wp14:pctHeight>0</wp14:pctHeight>
            </wp14:sizeRelV>
          </wp:anchor>
        </w:drawing>
      </w:r>
      <w:r w:rsidRPr="00574F32">
        <w:rPr>
          <w:rFonts w:ascii="Arial" w:hAnsi="Arial" w:cs="Arial"/>
        </w:rPr>
        <w:drawing>
          <wp:anchor distT="0" distB="0" distL="114300" distR="114300" simplePos="0" relativeHeight="251767808" behindDoc="1" locked="0" layoutInCell="1" allowOverlap="1">
            <wp:simplePos x="0" y="0"/>
            <wp:positionH relativeFrom="column">
              <wp:posOffset>2148840</wp:posOffset>
            </wp:positionH>
            <wp:positionV relativeFrom="paragraph">
              <wp:posOffset>1704975</wp:posOffset>
            </wp:positionV>
            <wp:extent cx="2795479" cy="1158240"/>
            <wp:effectExtent l="0" t="0" r="0" b="0"/>
            <wp:wrapNone/>
            <wp:docPr id="20" name="Picture 4" descr="Image result for world association of zoos and aquariu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descr="Image result for world association of zoos and aquariums 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9106" cy="1163886"/>
                    </a:xfrm>
                    <a:prstGeom prst="rect">
                      <a:avLst/>
                    </a:prstGeom>
                    <a:noFill/>
                    <a:extLst/>
                  </pic:spPr>
                </pic:pic>
              </a:graphicData>
            </a:graphic>
            <wp14:sizeRelH relativeFrom="margin">
              <wp14:pctWidth>0</wp14:pctWidth>
            </wp14:sizeRelH>
            <wp14:sizeRelV relativeFrom="margin">
              <wp14:pctHeight>0</wp14:pctHeight>
            </wp14:sizeRelV>
          </wp:anchor>
        </w:drawing>
      </w:r>
      <w:r w:rsidRPr="00574F32">
        <w:rPr>
          <w:rFonts w:ascii="Arial" w:hAnsi="Arial" w:cs="Arial"/>
        </w:rPr>
        <w:drawing>
          <wp:anchor distT="0" distB="0" distL="114300" distR="114300" simplePos="0" relativeHeight="251658240" behindDoc="1" locked="0" layoutInCell="1" allowOverlap="1">
            <wp:simplePos x="0" y="0"/>
            <wp:positionH relativeFrom="column">
              <wp:posOffset>2118995</wp:posOffset>
            </wp:positionH>
            <wp:positionV relativeFrom="paragraph">
              <wp:posOffset>89535</wp:posOffset>
            </wp:positionV>
            <wp:extent cx="1478280" cy="1478280"/>
            <wp:effectExtent l="0" t="0" r="0" b="0"/>
            <wp:wrapNone/>
            <wp:docPr id="8" name="Picture 15" descr="Image result for Indianapolis z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5" descr="Image result for Indianapolis zoo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78280" cy="1478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74F32">
        <w:rPr>
          <w:rFonts w:ascii="Arial" w:hAnsi="Arial" w:cs="Arial"/>
        </w:rPr>
        <w:drawing>
          <wp:anchor distT="0" distB="0" distL="114300" distR="114300" simplePos="0" relativeHeight="251734016" behindDoc="1" locked="0" layoutInCell="1" allowOverlap="1">
            <wp:simplePos x="0" y="0"/>
            <wp:positionH relativeFrom="column">
              <wp:posOffset>3806190</wp:posOffset>
            </wp:positionH>
            <wp:positionV relativeFrom="paragraph">
              <wp:posOffset>43815</wp:posOffset>
            </wp:positionV>
            <wp:extent cx="2446694" cy="762000"/>
            <wp:effectExtent l="0" t="0" r="0" b="0"/>
            <wp:wrapNone/>
            <wp:docPr id="22" name="Picture 2" descr="Image result for az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Image result for aza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46694" cy="762000"/>
                    </a:xfrm>
                    <a:prstGeom prst="rect">
                      <a:avLst/>
                    </a:prstGeom>
                    <a:noFill/>
                    <a:extLst/>
                  </pic:spPr>
                </pic:pic>
              </a:graphicData>
            </a:graphic>
            <wp14:sizeRelH relativeFrom="margin">
              <wp14:pctWidth>0</wp14:pctWidth>
            </wp14:sizeRelH>
            <wp14:sizeRelV relativeFrom="margin">
              <wp14:pctHeight>0</wp14:pctHeight>
            </wp14:sizeRelV>
          </wp:anchor>
        </w:drawing>
      </w:r>
      <w:r w:rsidRPr="00574F32">
        <w:rPr>
          <w:rFonts w:ascii="Arial" w:hAnsi="Arial" w:cs="Arial"/>
        </w:rPr>
        <w:drawing>
          <wp:anchor distT="0" distB="0" distL="114300" distR="114300" simplePos="0" relativeHeight="251816960" behindDoc="1" locked="0" layoutInCell="1" allowOverlap="1">
            <wp:simplePos x="0" y="0"/>
            <wp:positionH relativeFrom="column">
              <wp:posOffset>2178685</wp:posOffset>
            </wp:positionH>
            <wp:positionV relativeFrom="paragraph">
              <wp:posOffset>3048000</wp:posOffset>
            </wp:positionV>
            <wp:extent cx="2479040" cy="727075"/>
            <wp:effectExtent l="0" t="0" r="0" b="0"/>
            <wp:wrapNone/>
            <wp:docPr id="17" name="Picture 8" descr="Spring Break Camp at the Saint Louis Zoo | stlparen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descr="Spring Break Camp at the Saint Louis Zoo | stlparent.com"/>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8233" b="22707"/>
                    <a:stretch/>
                  </pic:blipFill>
                  <pic:spPr bwMode="auto">
                    <a:xfrm>
                      <a:off x="0" y="0"/>
                      <a:ext cx="2479040" cy="7270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74F32">
        <w:rPr>
          <w:rFonts w:ascii="Arial" w:hAnsi="Arial" w:cs="Arial"/>
        </w:rPr>
        <w:drawing>
          <wp:anchor distT="0" distB="0" distL="114300" distR="114300" simplePos="0" relativeHeight="251783168" behindDoc="1" locked="0" layoutInCell="1" allowOverlap="1">
            <wp:simplePos x="0" y="0"/>
            <wp:positionH relativeFrom="column">
              <wp:posOffset>-1905</wp:posOffset>
            </wp:positionH>
            <wp:positionV relativeFrom="paragraph">
              <wp:posOffset>-7503795</wp:posOffset>
            </wp:positionV>
            <wp:extent cx="1895475" cy="1261354"/>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895475" cy="1261354"/>
                    </a:xfrm>
                    <a:prstGeom prst="rect">
                      <a:avLst/>
                    </a:prstGeom>
                  </pic:spPr>
                </pic:pic>
              </a:graphicData>
            </a:graphic>
          </wp:anchor>
        </w:drawing>
      </w:r>
    </w:p>
    <w:sectPr w:rsidR="006A5A14" w:rsidRPr="002F2FE8" w:rsidSect="002F2FE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E6547"/>
    <w:multiLevelType w:val="hybridMultilevel"/>
    <w:tmpl w:val="32CA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45"/>
    <w:rsid w:val="00001956"/>
    <w:rsid w:val="00001E76"/>
    <w:rsid w:val="0000227C"/>
    <w:rsid w:val="000121AE"/>
    <w:rsid w:val="000129AF"/>
    <w:rsid w:val="00022BC8"/>
    <w:rsid w:val="00023366"/>
    <w:rsid w:val="000241F5"/>
    <w:rsid w:val="00034883"/>
    <w:rsid w:val="000357C7"/>
    <w:rsid w:val="000363A7"/>
    <w:rsid w:val="00044CC3"/>
    <w:rsid w:val="00054D42"/>
    <w:rsid w:val="00056852"/>
    <w:rsid w:val="00061155"/>
    <w:rsid w:val="00061E27"/>
    <w:rsid w:val="00066DD6"/>
    <w:rsid w:val="00067F21"/>
    <w:rsid w:val="00071E62"/>
    <w:rsid w:val="000721C0"/>
    <w:rsid w:val="00080675"/>
    <w:rsid w:val="00084170"/>
    <w:rsid w:val="00085490"/>
    <w:rsid w:val="00096248"/>
    <w:rsid w:val="00097009"/>
    <w:rsid w:val="00097DF4"/>
    <w:rsid w:val="000A1FD5"/>
    <w:rsid w:val="000A2A53"/>
    <w:rsid w:val="000A506A"/>
    <w:rsid w:val="000B0B67"/>
    <w:rsid w:val="000B3704"/>
    <w:rsid w:val="000C05C2"/>
    <w:rsid w:val="000C1797"/>
    <w:rsid w:val="000C257D"/>
    <w:rsid w:val="000C56C9"/>
    <w:rsid w:val="000C75D2"/>
    <w:rsid w:val="000D0CDA"/>
    <w:rsid w:val="000D1ACE"/>
    <w:rsid w:val="000D2748"/>
    <w:rsid w:val="000E3849"/>
    <w:rsid w:val="000E4104"/>
    <w:rsid w:val="000E775F"/>
    <w:rsid w:val="000F19A7"/>
    <w:rsid w:val="00102393"/>
    <w:rsid w:val="0010388B"/>
    <w:rsid w:val="00103F74"/>
    <w:rsid w:val="0011126B"/>
    <w:rsid w:val="00115882"/>
    <w:rsid w:val="00120464"/>
    <w:rsid w:val="001218D2"/>
    <w:rsid w:val="0012201D"/>
    <w:rsid w:val="00125BD0"/>
    <w:rsid w:val="00127148"/>
    <w:rsid w:val="0013075C"/>
    <w:rsid w:val="00142420"/>
    <w:rsid w:val="00142997"/>
    <w:rsid w:val="001463C2"/>
    <w:rsid w:val="0015150A"/>
    <w:rsid w:val="001516EC"/>
    <w:rsid w:val="0016010E"/>
    <w:rsid w:val="00163184"/>
    <w:rsid w:val="00163B9A"/>
    <w:rsid w:val="00171114"/>
    <w:rsid w:val="00173E48"/>
    <w:rsid w:val="00175A2B"/>
    <w:rsid w:val="00177DB2"/>
    <w:rsid w:val="0018009F"/>
    <w:rsid w:val="00181394"/>
    <w:rsid w:val="00181A77"/>
    <w:rsid w:val="00184D0E"/>
    <w:rsid w:val="00185B57"/>
    <w:rsid w:val="00192E11"/>
    <w:rsid w:val="001946E1"/>
    <w:rsid w:val="001976C5"/>
    <w:rsid w:val="001A142D"/>
    <w:rsid w:val="001A286F"/>
    <w:rsid w:val="001A2D3B"/>
    <w:rsid w:val="001B1B71"/>
    <w:rsid w:val="001B6367"/>
    <w:rsid w:val="001C6278"/>
    <w:rsid w:val="001C6A42"/>
    <w:rsid w:val="001D01C4"/>
    <w:rsid w:val="001D03C6"/>
    <w:rsid w:val="001E0610"/>
    <w:rsid w:val="001E2F61"/>
    <w:rsid w:val="001F4D2B"/>
    <w:rsid w:val="001F7AD0"/>
    <w:rsid w:val="001F7D23"/>
    <w:rsid w:val="00202A63"/>
    <w:rsid w:val="002065F6"/>
    <w:rsid w:val="00206AA1"/>
    <w:rsid w:val="00211287"/>
    <w:rsid w:val="0022754B"/>
    <w:rsid w:val="002303BE"/>
    <w:rsid w:val="00231FDD"/>
    <w:rsid w:val="00233640"/>
    <w:rsid w:val="00233875"/>
    <w:rsid w:val="002408A2"/>
    <w:rsid w:val="00243316"/>
    <w:rsid w:val="00243354"/>
    <w:rsid w:val="002518F3"/>
    <w:rsid w:val="00251A35"/>
    <w:rsid w:val="0025218E"/>
    <w:rsid w:val="00255275"/>
    <w:rsid w:val="0026138F"/>
    <w:rsid w:val="002615EE"/>
    <w:rsid w:val="00264072"/>
    <w:rsid w:val="002665FB"/>
    <w:rsid w:val="00267926"/>
    <w:rsid w:val="002706B6"/>
    <w:rsid w:val="00271569"/>
    <w:rsid w:val="00274A75"/>
    <w:rsid w:val="002756EB"/>
    <w:rsid w:val="00277D9B"/>
    <w:rsid w:val="00281595"/>
    <w:rsid w:val="00281EA9"/>
    <w:rsid w:val="00287612"/>
    <w:rsid w:val="00290A70"/>
    <w:rsid w:val="002932ED"/>
    <w:rsid w:val="002A0165"/>
    <w:rsid w:val="002A1D81"/>
    <w:rsid w:val="002A2336"/>
    <w:rsid w:val="002B335D"/>
    <w:rsid w:val="002C12D7"/>
    <w:rsid w:val="002C2231"/>
    <w:rsid w:val="002C311D"/>
    <w:rsid w:val="002C5515"/>
    <w:rsid w:val="002C74BF"/>
    <w:rsid w:val="002D0B06"/>
    <w:rsid w:val="002D0E9E"/>
    <w:rsid w:val="002D6E3E"/>
    <w:rsid w:val="002D7FAC"/>
    <w:rsid w:val="002F10C6"/>
    <w:rsid w:val="002F2FE8"/>
    <w:rsid w:val="002F3A07"/>
    <w:rsid w:val="002F5C5E"/>
    <w:rsid w:val="0030170C"/>
    <w:rsid w:val="00302DAD"/>
    <w:rsid w:val="003103F2"/>
    <w:rsid w:val="0031254F"/>
    <w:rsid w:val="00314E24"/>
    <w:rsid w:val="0031542D"/>
    <w:rsid w:val="00330C76"/>
    <w:rsid w:val="003310EB"/>
    <w:rsid w:val="00331DEB"/>
    <w:rsid w:val="00333912"/>
    <w:rsid w:val="00344D68"/>
    <w:rsid w:val="00350D54"/>
    <w:rsid w:val="00350DC3"/>
    <w:rsid w:val="0035146F"/>
    <w:rsid w:val="0035238B"/>
    <w:rsid w:val="00353E08"/>
    <w:rsid w:val="00360134"/>
    <w:rsid w:val="00362176"/>
    <w:rsid w:val="00371A8F"/>
    <w:rsid w:val="003721A8"/>
    <w:rsid w:val="0037624B"/>
    <w:rsid w:val="00376879"/>
    <w:rsid w:val="00376E64"/>
    <w:rsid w:val="003A2BD8"/>
    <w:rsid w:val="003A4E14"/>
    <w:rsid w:val="003A5105"/>
    <w:rsid w:val="003A771C"/>
    <w:rsid w:val="003B19D3"/>
    <w:rsid w:val="003C50ED"/>
    <w:rsid w:val="003D153D"/>
    <w:rsid w:val="003D2638"/>
    <w:rsid w:val="003D7C13"/>
    <w:rsid w:val="003E2772"/>
    <w:rsid w:val="003E3BD9"/>
    <w:rsid w:val="003E406C"/>
    <w:rsid w:val="003E51EA"/>
    <w:rsid w:val="003E5573"/>
    <w:rsid w:val="003E75CE"/>
    <w:rsid w:val="003F3A3D"/>
    <w:rsid w:val="003F4C8A"/>
    <w:rsid w:val="00400CC3"/>
    <w:rsid w:val="00401891"/>
    <w:rsid w:val="004047BF"/>
    <w:rsid w:val="00411A13"/>
    <w:rsid w:val="00423CDA"/>
    <w:rsid w:val="00427CBE"/>
    <w:rsid w:val="0043070D"/>
    <w:rsid w:val="00430AB7"/>
    <w:rsid w:val="004327C2"/>
    <w:rsid w:val="00436643"/>
    <w:rsid w:val="00440902"/>
    <w:rsid w:val="00442439"/>
    <w:rsid w:val="0044567B"/>
    <w:rsid w:val="004474B8"/>
    <w:rsid w:val="004544F7"/>
    <w:rsid w:val="0045481E"/>
    <w:rsid w:val="00454F70"/>
    <w:rsid w:val="004562A2"/>
    <w:rsid w:val="0046265C"/>
    <w:rsid w:val="004638A8"/>
    <w:rsid w:val="00464D0C"/>
    <w:rsid w:val="00464FA1"/>
    <w:rsid w:val="004777EA"/>
    <w:rsid w:val="00484DD9"/>
    <w:rsid w:val="00485A22"/>
    <w:rsid w:val="00485BA8"/>
    <w:rsid w:val="00487EBA"/>
    <w:rsid w:val="00493A48"/>
    <w:rsid w:val="004A62BF"/>
    <w:rsid w:val="004A7C9F"/>
    <w:rsid w:val="004B01AD"/>
    <w:rsid w:val="004B613B"/>
    <w:rsid w:val="004B6815"/>
    <w:rsid w:val="004C2DD1"/>
    <w:rsid w:val="004C50A8"/>
    <w:rsid w:val="004C7E45"/>
    <w:rsid w:val="004D1E17"/>
    <w:rsid w:val="004D2A0E"/>
    <w:rsid w:val="004D366E"/>
    <w:rsid w:val="004E4B20"/>
    <w:rsid w:val="004F004E"/>
    <w:rsid w:val="004F3B0E"/>
    <w:rsid w:val="004F49C6"/>
    <w:rsid w:val="004F6EF4"/>
    <w:rsid w:val="004F7891"/>
    <w:rsid w:val="004F7C44"/>
    <w:rsid w:val="0050116D"/>
    <w:rsid w:val="00507633"/>
    <w:rsid w:val="00507A0B"/>
    <w:rsid w:val="0051618C"/>
    <w:rsid w:val="00516780"/>
    <w:rsid w:val="00524E29"/>
    <w:rsid w:val="00524F99"/>
    <w:rsid w:val="005251F1"/>
    <w:rsid w:val="00532A3B"/>
    <w:rsid w:val="005358DF"/>
    <w:rsid w:val="005436CE"/>
    <w:rsid w:val="00552263"/>
    <w:rsid w:val="005578EF"/>
    <w:rsid w:val="0056002A"/>
    <w:rsid w:val="00561E6E"/>
    <w:rsid w:val="00562D21"/>
    <w:rsid w:val="005708D8"/>
    <w:rsid w:val="005745DC"/>
    <w:rsid w:val="00574F32"/>
    <w:rsid w:val="00577060"/>
    <w:rsid w:val="00577D2B"/>
    <w:rsid w:val="00580206"/>
    <w:rsid w:val="00581D33"/>
    <w:rsid w:val="00587BBF"/>
    <w:rsid w:val="0059163B"/>
    <w:rsid w:val="00595214"/>
    <w:rsid w:val="005A356C"/>
    <w:rsid w:val="005A44D7"/>
    <w:rsid w:val="005A72E6"/>
    <w:rsid w:val="005B0974"/>
    <w:rsid w:val="005B5B4A"/>
    <w:rsid w:val="005B737D"/>
    <w:rsid w:val="005C0F25"/>
    <w:rsid w:val="005C6B59"/>
    <w:rsid w:val="005D5440"/>
    <w:rsid w:val="005D55E0"/>
    <w:rsid w:val="005E275A"/>
    <w:rsid w:val="005E609E"/>
    <w:rsid w:val="005E709B"/>
    <w:rsid w:val="005F6672"/>
    <w:rsid w:val="00600537"/>
    <w:rsid w:val="006039CE"/>
    <w:rsid w:val="006057F9"/>
    <w:rsid w:val="0061070F"/>
    <w:rsid w:val="00611C38"/>
    <w:rsid w:val="006133B7"/>
    <w:rsid w:val="0061487A"/>
    <w:rsid w:val="00624948"/>
    <w:rsid w:val="00625C7C"/>
    <w:rsid w:val="0064063C"/>
    <w:rsid w:val="0064600D"/>
    <w:rsid w:val="006505BB"/>
    <w:rsid w:val="00652061"/>
    <w:rsid w:val="00654583"/>
    <w:rsid w:val="006549A6"/>
    <w:rsid w:val="00663AEE"/>
    <w:rsid w:val="00666B9B"/>
    <w:rsid w:val="00671E18"/>
    <w:rsid w:val="00677AA7"/>
    <w:rsid w:val="006815AF"/>
    <w:rsid w:val="0068220C"/>
    <w:rsid w:val="00686C77"/>
    <w:rsid w:val="00687197"/>
    <w:rsid w:val="00687EE6"/>
    <w:rsid w:val="00690027"/>
    <w:rsid w:val="006914B0"/>
    <w:rsid w:val="00693C99"/>
    <w:rsid w:val="00695441"/>
    <w:rsid w:val="0069764D"/>
    <w:rsid w:val="006A1697"/>
    <w:rsid w:val="006A5A14"/>
    <w:rsid w:val="006B24A3"/>
    <w:rsid w:val="006B4888"/>
    <w:rsid w:val="006B78E8"/>
    <w:rsid w:val="006C55DF"/>
    <w:rsid w:val="006C60E6"/>
    <w:rsid w:val="006D0C82"/>
    <w:rsid w:val="006D16F8"/>
    <w:rsid w:val="006E41AA"/>
    <w:rsid w:val="006E4C87"/>
    <w:rsid w:val="006F0DB1"/>
    <w:rsid w:val="006F1024"/>
    <w:rsid w:val="00702E67"/>
    <w:rsid w:val="007035F9"/>
    <w:rsid w:val="0070561B"/>
    <w:rsid w:val="007057ED"/>
    <w:rsid w:val="00706F3A"/>
    <w:rsid w:val="00723BA7"/>
    <w:rsid w:val="00723D5C"/>
    <w:rsid w:val="00730A48"/>
    <w:rsid w:val="00731A6E"/>
    <w:rsid w:val="00733EE2"/>
    <w:rsid w:val="007342DC"/>
    <w:rsid w:val="0073793D"/>
    <w:rsid w:val="00753BBD"/>
    <w:rsid w:val="00753C61"/>
    <w:rsid w:val="00754524"/>
    <w:rsid w:val="0075698E"/>
    <w:rsid w:val="00756B61"/>
    <w:rsid w:val="0075795C"/>
    <w:rsid w:val="007617E6"/>
    <w:rsid w:val="00762012"/>
    <w:rsid w:val="007658B7"/>
    <w:rsid w:val="007737CC"/>
    <w:rsid w:val="007742B8"/>
    <w:rsid w:val="0077437B"/>
    <w:rsid w:val="00774DDD"/>
    <w:rsid w:val="0078328D"/>
    <w:rsid w:val="00784483"/>
    <w:rsid w:val="007852E1"/>
    <w:rsid w:val="007908E0"/>
    <w:rsid w:val="00792982"/>
    <w:rsid w:val="00794716"/>
    <w:rsid w:val="007A070D"/>
    <w:rsid w:val="007B49B6"/>
    <w:rsid w:val="007B76C3"/>
    <w:rsid w:val="007C104A"/>
    <w:rsid w:val="007C2F7B"/>
    <w:rsid w:val="007C5DFE"/>
    <w:rsid w:val="007D2C38"/>
    <w:rsid w:val="007D4291"/>
    <w:rsid w:val="007D7F21"/>
    <w:rsid w:val="007E0670"/>
    <w:rsid w:val="007E13BB"/>
    <w:rsid w:val="007E2175"/>
    <w:rsid w:val="007E4B60"/>
    <w:rsid w:val="007F0087"/>
    <w:rsid w:val="007F1E6B"/>
    <w:rsid w:val="007F6D08"/>
    <w:rsid w:val="00803ECE"/>
    <w:rsid w:val="00804B7E"/>
    <w:rsid w:val="00812061"/>
    <w:rsid w:val="008218A8"/>
    <w:rsid w:val="008218F5"/>
    <w:rsid w:val="00823674"/>
    <w:rsid w:val="00824781"/>
    <w:rsid w:val="00824FCB"/>
    <w:rsid w:val="00836567"/>
    <w:rsid w:val="00837B4B"/>
    <w:rsid w:val="00837DD8"/>
    <w:rsid w:val="00840F33"/>
    <w:rsid w:val="00847EDA"/>
    <w:rsid w:val="008601C3"/>
    <w:rsid w:val="00875FFA"/>
    <w:rsid w:val="008821DB"/>
    <w:rsid w:val="00884EAA"/>
    <w:rsid w:val="00884EFE"/>
    <w:rsid w:val="00886D57"/>
    <w:rsid w:val="0088760A"/>
    <w:rsid w:val="008972EE"/>
    <w:rsid w:val="008972F6"/>
    <w:rsid w:val="00897752"/>
    <w:rsid w:val="00897A48"/>
    <w:rsid w:val="008A13AA"/>
    <w:rsid w:val="008A1FFD"/>
    <w:rsid w:val="008A47C9"/>
    <w:rsid w:val="008A7168"/>
    <w:rsid w:val="008A7D65"/>
    <w:rsid w:val="008C3127"/>
    <w:rsid w:val="008C5E9D"/>
    <w:rsid w:val="008D1C94"/>
    <w:rsid w:val="008D2A47"/>
    <w:rsid w:val="008D3B4A"/>
    <w:rsid w:val="008D6FE6"/>
    <w:rsid w:val="008E0B8B"/>
    <w:rsid w:val="008E142C"/>
    <w:rsid w:val="008E240E"/>
    <w:rsid w:val="008E7332"/>
    <w:rsid w:val="008E7D69"/>
    <w:rsid w:val="008F1141"/>
    <w:rsid w:val="00900246"/>
    <w:rsid w:val="00901F5B"/>
    <w:rsid w:val="00902AD1"/>
    <w:rsid w:val="00910718"/>
    <w:rsid w:val="009113DD"/>
    <w:rsid w:val="009122EB"/>
    <w:rsid w:val="00913144"/>
    <w:rsid w:val="00921712"/>
    <w:rsid w:val="00922B79"/>
    <w:rsid w:val="009240CE"/>
    <w:rsid w:val="009267C3"/>
    <w:rsid w:val="00932CDF"/>
    <w:rsid w:val="00933175"/>
    <w:rsid w:val="00936B08"/>
    <w:rsid w:val="009422E2"/>
    <w:rsid w:val="00950E65"/>
    <w:rsid w:val="009574C2"/>
    <w:rsid w:val="00962807"/>
    <w:rsid w:val="009710AF"/>
    <w:rsid w:val="00975C6A"/>
    <w:rsid w:val="00980C81"/>
    <w:rsid w:val="009827E8"/>
    <w:rsid w:val="00983C49"/>
    <w:rsid w:val="00991BC7"/>
    <w:rsid w:val="009934DF"/>
    <w:rsid w:val="009935AF"/>
    <w:rsid w:val="009A538A"/>
    <w:rsid w:val="009A7352"/>
    <w:rsid w:val="009B1BA7"/>
    <w:rsid w:val="009B4B6B"/>
    <w:rsid w:val="009C2ADB"/>
    <w:rsid w:val="009C2F8C"/>
    <w:rsid w:val="009C407B"/>
    <w:rsid w:val="009C651C"/>
    <w:rsid w:val="009D09B2"/>
    <w:rsid w:val="009D1EE3"/>
    <w:rsid w:val="009D5EE0"/>
    <w:rsid w:val="009E2B4E"/>
    <w:rsid w:val="009E512B"/>
    <w:rsid w:val="009E6AEE"/>
    <w:rsid w:val="009E6DC2"/>
    <w:rsid w:val="009F0B77"/>
    <w:rsid w:val="009F19F8"/>
    <w:rsid w:val="009F34A5"/>
    <w:rsid w:val="009F6A56"/>
    <w:rsid w:val="00A02A0A"/>
    <w:rsid w:val="00A02E24"/>
    <w:rsid w:val="00A04F18"/>
    <w:rsid w:val="00A13BDB"/>
    <w:rsid w:val="00A3477B"/>
    <w:rsid w:val="00A3753D"/>
    <w:rsid w:val="00A4458E"/>
    <w:rsid w:val="00A47A0E"/>
    <w:rsid w:val="00A52D9F"/>
    <w:rsid w:val="00A5513E"/>
    <w:rsid w:val="00A572D0"/>
    <w:rsid w:val="00A60343"/>
    <w:rsid w:val="00A66354"/>
    <w:rsid w:val="00A66DE6"/>
    <w:rsid w:val="00A725BD"/>
    <w:rsid w:val="00A80AC9"/>
    <w:rsid w:val="00A8556F"/>
    <w:rsid w:val="00A859BE"/>
    <w:rsid w:val="00A907E8"/>
    <w:rsid w:val="00AA0E15"/>
    <w:rsid w:val="00AA16DA"/>
    <w:rsid w:val="00AA2CCB"/>
    <w:rsid w:val="00AA429B"/>
    <w:rsid w:val="00AA44CA"/>
    <w:rsid w:val="00AA46C3"/>
    <w:rsid w:val="00AB2A1C"/>
    <w:rsid w:val="00AB317E"/>
    <w:rsid w:val="00AB618E"/>
    <w:rsid w:val="00AC197D"/>
    <w:rsid w:val="00AC3EBD"/>
    <w:rsid w:val="00AD192F"/>
    <w:rsid w:val="00AD6698"/>
    <w:rsid w:val="00AE29C3"/>
    <w:rsid w:val="00AE346E"/>
    <w:rsid w:val="00AE6FC9"/>
    <w:rsid w:val="00AE7B40"/>
    <w:rsid w:val="00AF0C55"/>
    <w:rsid w:val="00AF0D10"/>
    <w:rsid w:val="00AF1BCB"/>
    <w:rsid w:val="00AF4D78"/>
    <w:rsid w:val="00AF4FE9"/>
    <w:rsid w:val="00AF5086"/>
    <w:rsid w:val="00AF516F"/>
    <w:rsid w:val="00AF6FA3"/>
    <w:rsid w:val="00B018C9"/>
    <w:rsid w:val="00B062AF"/>
    <w:rsid w:val="00B06BBE"/>
    <w:rsid w:val="00B105C0"/>
    <w:rsid w:val="00B10600"/>
    <w:rsid w:val="00B223B2"/>
    <w:rsid w:val="00B26A8C"/>
    <w:rsid w:val="00B27D46"/>
    <w:rsid w:val="00B27F35"/>
    <w:rsid w:val="00B338FD"/>
    <w:rsid w:val="00B34C5A"/>
    <w:rsid w:val="00B40EA9"/>
    <w:rsid w:val="00B416B4"/>
    <w:rsid w:val="00B42B61"/>
    <w:rsid w:val="00B42D8F"/>
    <w:rsid w:val="00B45474"/>
    <w:rsid w:val="00B4553B"/>
    <w:rsid w:val="00B4557E"/>
    <w:rsid w:val="00B61BA7"/>
    <w:rsid w:val="00B66692"/>
    <w:rsid w:val="00B67907"/>
    <w:rsid w:val="00B72B16"/>
    <w:rsid w:val="00B74C3A"/>
    <w:rsid w:val="00B7626A"/>
    <w:rsid w:val="00B8344E"/>
    <w:rsid w:val="00B83A7A"/>
    <w:rsid w:val="00B84B22"/>
    <w:rsid w:val="00B866F0"/>
    <w:rsid w:val="00B9088D"/>
    <w:rsid w:val="00B92BE6"/>
    <w:rsid w:val="00B9584F"/>
    <w:rsid w:val="00BA379F"/>
    <w:rsid w:val="00BA7718"/>
    <w:rsid w:val="00BB0930"/>
    <w:rsid w:val="00BB3445"/>
    <w:rsid w:val="00BB5227"/>
    <w:rsid w:val="00BB54A8"/>
    <w:rsid w:val="00BB5EC7"/>
    <w:rsid w:val="00BC3681"/>
    <w:rsid w:val="00BC7EA7"/>
    <w:rsid w:val="00BD2A6E"/>
    <w:rsid w:val="00BD5659"/>
    <w:rsid w:val="00BE2051"/>
    <w:rsid w:val="00BE2136"/>
    <w:rsid w:val="00BE4561"/>
    <w:rsid w:val="00BE4826"/>
    <w:rsid w:val="00BE4DFC"/>
    <w:rsid w:val="00BE7990"/>
    <w:rsid w:val="00BF33BC"/>
    <w:rsid w:val="00C02DAE"/>
    <w:rsid w:val="00C05AB6"/>
    <w:rsid w:val="00C05AEF"/>
    <w:rsid w:val="00C16454"/>
    <w:rsid w:val="00C2276E"/>
    <w:rsid w:val="00C237FB"/>
    <w:rsid w:val="00C26DBD"/>
    <w:rsid w:val="00C35BEA"/>
    <w:rsid w:val="00C365CB"/>
    <w:rsid w:val="00C429CD"/>
    <w:rsid w:val="00C434DD"/>
    <w:rsid w:val="00C4598C"/>
    <w:rsid w:val="00C46830"/>
    <w:rsid w:val="00C54AA0"/>
    <w:rsid w:val="00C56ACF"/>
    <w:rsid w:val="00C65C2C"/>
    <w:rsid w:val="00C664CB"/>
    <w:rsid w:val="00C72B9A"/>
    <w:rsid w:val="00C7517A"/>
    <w:rsid w:val="00C80767"/>
    <w:rsid w:val="00C80948"/>
    <w:rsid w:val="00C8164E"/>
    <w:rsid w:val="00C90F7A"/>
    <w:rsid w:val="00CA084C"/>
    <w:rsid w:val="00CA0E0B"/>
    <w:rsid w:val="00CA5BF1"/>
    <w:rsid w:val="00CA5F40"/>
    <w:rsid w:val="00CA7358"/>
    <w:rsid w:val="00CB0946"/>
    <w:rsid w:val="00CB103D"/>
    <w:rsid w:val="00CB4839"/>
    <w:rsid w:val="00CB7193"/>
    <w:rsid w:val="00CC28E6"/>
    <w:rsid w:val="00CC37AB"/>
    <w:rsid w:val="00CD0BB2"/>
    <w:rsid w:val="00CD6E5A"/>
    <w:rsid w:val="00CD713E"/>
    <w:rsid w:val="00CE0D1D"/>
    <w:rsid w:val="00CF1C67"/>
    <w:rsid w:val="00D00115"/>
    <w:rsid w:val="00D04918"/>
    <w:rsid w:val="00D050DD"/>
    <w:rsid w:val="00D05B0E"/>
    <w:rsid w:val="00D06F6B"/>
    <w:rsid w:val="00D114B5"/>
    <w:rsid w:val="00D13B36"/>
    <w:rsid w:val="00D159BA"/>
    <w:rsid w:val="00D163B2"/>
    <w:rsid w:val="00D17B08"/>
    <w:rsid w:val="00D26672"/>
    <w:rsid w:val="00D31C3C"/>
    <w:rsid w:val="00D32D10"/>
    <w:rsid w:val="00D34575"/>
    <w:rsid w:val="00D34F0D"/>
    <w:rsid w:val="00D37E23"/>
    <w:rsid w:val="00D43780"/>
    <w:rsid w:val="00D43BD3"/>
    <w:rsid w:val="00D4550A"/>
    <w:rsid w:val="00D46FCA"/>
    <w:rsid w:val="00D47673"/>
    <w:rsid w:val="00D50C57"/>
    <w:rsid w:val="00D53855"/>
    <w:rsid w:val="00D55E15"/>
    <w:rsid w:val="00D5650B"/>
    <w:rsid w:val="00D573AD"/>
    <w:rsid w:val="00D624C8"/>
    <w:rsid w:val="00D677E5"/>
    <w:rsid w:val="00D802BB"/>
    <w:rsid w:val="00D80C1C"/>
    <w:rsid w:val="00D80CAC"/>
    <w:rsid w:val="00D907BB"/>
    <w:rsid w:val="00D91680"/>
    <w:rsid w:val="00DA096C"/>
    <w:rsid w:val="00DA1880"/>
    <w:rsid w:val="00DA418C"/>
    <w:rsid w:val="00DA5B21"/>
    <w:rsid w:val="00DA7D43"/>
    <w:rsid w:val="00DB183B"/>
    <w:rsid w:val="00DB33A3"/>
    <w:rsid w:val="00DB36D9"/>
    <w:rsid w:val="00DB4547"/>
    <w:rsid w:val="00DB4AF5"/>
    <w:rsid w:val="00DB4C10"/>
    <w:rsid w:val="00DB6630"/>
    <w:rsid w:val="00DB692A"/>
    <w:rsid w:val="00DB6B28"/>
    <w:rsid w:val="00DB718D"/>
    <w:rsid w:val="00DC032C"/>
    <w:rsid w:val="00DC4C87"/>
    <w:rsid w:val="00DC5433"/>
    <w:rsid w:val="00DC6999"/>
    <w:rsid w:val="00DC6C69"/>
    <w:rsid w:val="00DD446A"/>
    <w:rsid w:val="00DD5C7B"/>
    <w:rsid w:val="00DE0B64"/>
    <w:rsid w:val="00DE4590"/>
    <w:rsid w:val="00DF1443"/>
    <w:rsid w:val="00DF3317"/>
    <w:rsid w:val="00DF7CB4"/>
    <w:rsid w:val="00E032E5"/>
    <w:rsid w:val="00E04373"/>
    <w:rsid w:val="00E14946"/>
    <w:rsid w:val="00E168C7"/>
    <w:rsid w:val="00E244B7"/>
    <w:rsid w:val="00E27B8C"/>
    <w:rsid w:val="00E31384"/>
    <w:rsid w:val="00E419D8"/>
    <w:rsid w:val="00E4231A"/>
    <w:rsid w:val="00E42B7E"/>
    <w:rsid w:val="00E4570C"/>
    <w:rsid w:val="00E464A0"/>
    <w:rsid w:val="00E51F39"/>
    <w:rsid w:val="00E52166"/>
    <w:rsid w:val="00E602F6"/>
    <w:rsid w:val="00E62ED2"/>
    <w:rsid w:val="00E63243"/>
    <w:rsid w:val="00E66B4D"/>
    <w:rsid w:val="00E713E1"/>
    <w:rsid w:val="00E71DBE"/>
    <w:rsid w:val="00E80A90"/>
    <w:rsid w:val="00E813ED"/>
    <w:rsid w:val="00E82917"/>
    <w:rsid w:val="00E83C33"/>
    <w:rsid w:val="00E84517"/>
    <w:rsid w:val="00E8666A"/>
    <w:rsid w:val="00E869E5"/>
    <w:rsid w:val="00E906B7"/>
    <w:rsid w:val="00E91700"/>
    <w:rsid w:val="00E9386E"/>
    <w:rsid w:val="00E93AA9"/>
    <w:rsid w:val="00EB585D"/>
    <w:rsid w:val="00ED0DA3"/>
    <w:rsid w:val="00ED46F0"/>
    <w:rsid w:val="00EE43D9"/>
    <w:rsid w:val="00EE6682"/>
    <w:rsid w:val="00EE74EF"/>
    <w:rsid w:val="00EF056C"/>
    <w:rsid w:val="00EF6085"/>
    <w:rsid w:val="00F03BEF"/>
    <w:rsid w:val="00F12F54"/>
    <w:rsid w:val="00F13104"/>
    <w:rsid w:val="00F145BD"/>
    <w:rsid w:val="00F163CD"/>
    <w:rsid w:val="00F16CDF"/>
    <w:rsid w:val="00F17B91"/>
    <w:rsid w:val="00F227A1"/>
    <w:rsid w:val="00F23B97"/>
    <w:rsid w:val="00F25FDD"/>
    <w:rsid w:val="00F434DA"/>
    <w:rsid w:val="00F44258"/>
    <w:rsid w:val="00F44AE0"/>
    <w:rsid w:val="00F466CC"/>
    <w:rsid w:val="00F4721A"/>
    <w:rsid w:val="00F50B59"/>
    <w:rsid w:val="00F53080"/>
    <w:rsid w:val="00F556FA"/>
    <w:rsid w:val="00F559CA"/>
    <w:rsid w:val="00F62D4C"/>
    <w:rsid w:val="00F65D75"/>
    <w:rsid w:val="00F704E0"/>
    <w:rsid w:val="00F70F16"/>
    <w:rsid w:val="00F72953"/>
    <w:rsid w:val="00F73D2E"/>
    <w:rsid w:val="00F75D13"/>
    <w:rsid w:val="00F81A7C"/>
    <w:rsid w:val="00F83A9C"/>
    <w:rsid w:val="00F844D9"/>
    <w:rsid w:val="00F84874"/>
    <w:rsid w:val="00F84A67"/>
    <w:rsid w:val="00F85541"/>
    <w:rsid w:val="00F8793F"/>
    <w:rsid w:val="00F914C1"/>
    <w:rsid w:val="00F92C7E"/>
    <w:rsid w:val="00F97B41"/>
    <w:rsid w:val="00FA039A"/>
    <w:rsid w:val="00FA04D3"/>
    <w:rsid w:val="00FA117A"/>
    <w:rsid w:val="00FA1E1C"/>
    <w:rsid w:val="00FA53B1"/>
    <w:rsid w:val="00FA54BC"/>
    <w:rsid w:val="00FA5D3A"/>
    <w:rsid w:val="00FB10DF"/>
    <w:rsid w:val="00FB34A8"/>
    <w:rsid w:val="00FB43F8"/>
    <w:rsid w:val="00FB6596"/>
    <w:rsid w:val="00FC3D3D"/>
    <w:rsid w:val="00FC6B6C"/>
    <w:rsid w:val="00FD1130"/>
    <w:rsid w:val="00FD26AA"/>
    <w:rsid w:val="00FD4300"/>
    <w:rsid w:val="00FD66B8"/>
    <w:rsid w:val="00FF0EAD"/>
    <w:rsid w:val="00FF2442"/>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A30916"/>
  <w15:docId w15:val="{42BE4914-F1C7-4823-9E94-728B7CFC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E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7E45"/>
    <w:rPr>
      <w:color w:val="0000FF"/>
      <w:u w:val="single"/>
    </w:rPr>
  </w:style>
  <w:style w:type="character" w:customStyle="1" w:styleId="apple-converted-space">
    <w:name w:val="apple-converted-space"/>
    <w:basedOn w:val="DefaultParagraphFont"/>
    <w:rsid w:val="004C7E45"/>
  </w:style>
  <w:style w:type="character" w:styleId="Strong">
    <w:name w:val="Strong"/>
    <w:basedOn w:val="DefaultParagraphFont"/>
    <w:uiPriority w:val="22"/>
    <w:qFormat/>
    <w:rsid w:val="004C7E45"/>
    <w:rPr>
      <w:b/>
      <w:bCs/>
    </w:rPr>
  </w:style>
  <w:style w:type="paragraph" w:styleId="ListParagraph">
    <w:name w:val="List Paragraph"/>
    <w:basedOn w:val="Normal"/>
    <w:uiPriority w:val="34"/>
    <w:qFormat/>
    <w:rsid w:val="00753C61"/>
    <w:pPr>
      <w:ind w:left="720"/>
      <w:contextualSpacing/>
    </w:pPr>
  </w:style>
  <w:style w:type="character" w:styleId="FollowedHyperlink">
    <w:name w:val="FollowedHyperlink"/>
    <w:basedOn w:val="DefaultParagraphFont"/>
    <w:uiPriority w:val="99"/>
    <w:semiHidden/>
    <w:unhideWhenUsed/>
    <w:rsid w:val="001D03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07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rspo.org" TargetMode="External"/><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https://rspo.org/as-an-organisation/membership/membership-categories/%20"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www.rspo.org/members/apply" TargetMode="Externa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Kaitlin Chamberlain</cp:lastModifiedBy>
  <cp:revision>2</cp:revision>
  <cp:lastPrinted>2015-11-07T18:19:00Z</cp:lastPrinted>
  <dcterms:created xsi:type="dcterms:W3CDTF">2022-12-13T22:50:00Z</dcterms:created>
  <dcterms:modified xsi:type="dcterms:W3CDTF">2022-12-13T22:50:00Z</dcterms:modified>
</cp:coreProperties>
</file>